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C3" w:rsidRPr="00D04915" w:rsidRDefault="006301C3" w:rsidP="00AE61C3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D0491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6301C3" w:rsidRPr="00D04915" w:rsidRDefault="006301C3" w:rsidP="00AE61C3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D04915">
        <w:rPr>
          <w:rFonts w:ascii="Times New Roman" w:hAnsi="Times New Roman"/>
          <w:sz w:val="28"/>
          <w:szCs w:val="28"/>
        </w:rPr>
        <w:t>Кринично-Лугская</w:t>
      </w:r>
      <w:proofErr w:type="spellEnd"/>
      <w:r w:rsidRPr="00D04915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6301C3" w:rsidRPr="00D04915" w:rsidRDefault="006301C3" w:rsidP="00D049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301C3" w:rsidRPr="00D04915" w:rsidRDefault="006301C3" w:rsidP="00D0491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301C3" w:rsidRPr="00D04915" w:rsidRDefault="006301C3" w:rsidP="00D0491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4915">
        <w:rPr>
          <w:rFonts w:ascii="Times New Roman" w:hAnsi="Times New Roman"/>
          <w:sz w:val="28"/>
          <w:szCs w:val="28"/>
        </w:rPr>
        <w:t>Учебный материал по _____</w:t>
      </w:r>
      <w:r>
        <w:rPr>
          <w:rFonts w:ascii="Times New Roman" w:hAnsi="Times New Roman"/>
          <w:sz w:val="28"/>
          <w:szCs w:val="28"/>
        </w:rPr>
        <w:t xml:space="preserve">физике </w:t>
      </w:r>
      <w:r w:rsidRPr="00D04915">
        <w:rPr>
          <w:rFonts w:ascii="Times New Roman" w:hAnsi="Times New Roman"/>
          <w:sz w:val="28"/>
          <w:szCs w:val="28"/>
        </w:rPr>
        <w:t>___________  ___</w:t>
      </w:r>
      <w:r>
        <w:rPr>
          <w:rFonts w:ascii="Times New Roman" w:hAnsi="Times New Roman"/>
          <w:sz w:val="28"/>
          <w:szCs w:val="28"/>
        </w:rPr>
        <w:t>7</w:t>
      </w:r>
      <w:r w:rsidRPr="00D04915">
        <w:rPr>
          <w:rFonts w:ascii="Times New Roman" w:hAnsi="Times New Roman"/>
          <w:sz w:val="28"/>
          <w:szCs w:val="28"/>
        </w:rPr>
        <w:t>__ класса для са</w:t>
      </w:r>
      <w:r w:rsidR="00451A63">
        <w:rPr>
          <w:rFonts w:ascii="Times New Roman" w:hAnsi="Times New Roman"/>
          <w:sz w:val="28"/>
          <w:szCs w:val="28"/>
        </w:rPr>
        <w:t>мостоятельного изучения.</w:t>
      </w:r>
    </w:p>
    <w:p w:rsidR="006301C3" w:rsidRPr="00D04915" w:rsidRDefault="006301C3" w:rsidP="00D049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1617"/>
        <w:gridCol w:w="1691"/>
        <w:gridCol w:w="2383"/>
        <w:gridCol w:w="2571"/>
        <w:gridCol w:w="4139"/>
      </w:tblGrid>
      <w:tr w:rsidR="006301C3" w:rsidRPr="00463F8F" w:rsidTr="008314E3">
        <w:tc>
          <w:tcPr>
            <w:tcW w:w="2461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F8F">
              <w:rPr>
                <w:rFonts w:ascii="Times New Roman" w:hAnsi="Times New Roman"/>
                <w:sz w:val="28"/>
                <w:szCs w:val="28"/>
              </w:rPr>
              <w:t>Содержание, номер параграфа, страницы</w:t>
            </w:r>
          </w:p>
        </w:tc>
        <w:tc>
          <w:tcPr>
            <w:tcW w:w="1617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F8F">
              <w:rPr>
                <w:rFonts w:ascii="Times New Roman" w:hAnsi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1696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F8F">
              <w:rPr>
                <w:rFonts w:ascii="Times New Roman" w:hAnsi="Times New Roman"/>
                <w:sz w:val="28"/>
                <w:szCs w:val="28"/>
              </w:rPr>
              <w:t>Дата по расписанию уроков</w:t>
            </w:r>
          </w:p>
        </w:tc>
        <w:tc>
          <w:tcPr>
            <w:tcW w:w="2383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F8F">
              <w:rPr>
                <w:rFonts w:ascii="Times New Roman" w:hAnsi="Times New Roman"/>
                <w:sz w:val="28"/>
                <w:szCs w:val="28"/>
              </w:rPr>
              <w:t>Выполнение заданий на урок</w:t>
            </w:r>
            <w:proofErr w:type="gramStart"/>
            <w:r w:rsidRPr="00463F8F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463F8F">
              <w:rPr>
                <w:rFonts w:ascii="Times New Roman" w:hAnsi="Times New Roman"/>
                <w:sz w:val="28"/>
                <w:szCs w:val="28"/>
              </w:rPr>
              <w:t xml:space="preserve"> из учебника, из эл. порталов и др. источники – указать)</w:t>
            </w:r>
          </w:p>
        </w:tc>
        <w:tc>
          <w:tcPr>
            <w:tcW w:w="2116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F8F">
              <w:rPr>
                <w:rFonts w:ascii="Times New Roman" w:hAnsi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4577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F8F">
              <w:rPr>
                <w:rFonts w:ascii="Times New Roman" w:hAnsi="Times New Roman"/>
                <w:sz w:val="28"/>
                <w:szCs w:val="28"/>
              </w:rPr>
              <w:t>Вопросы</w:t>
            </w:r>
            <w:r w:rsidR="00451A63">
              <w:rPr>
                <w:rFonts w:ascii="Times New Roman" w:hAnsi="Times New Roman"/>
                <w:sz w:val="28"/>
                <w:szCs w:val="28"/>
              </w:rPr>
              <w:t xml:space="preserve"> по теме.</w:t>
            </w:r>
          </w:p>
        </w:tc>
      </w:tr>
      <w:tr w:rsidR="006301C3" w:rsidRPr="00463F8F" w:rsidTr="008314E3">
        <w:tc>
          <w:tcPr>
            <w:tcW w:w="2461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Архимеда</w:t>
            </w:r>
          </w:p>
        </w:tc>
        <w:tc>
          <w:tcPr>
            <w:tcW w:w="1617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п.51.письменно в тетрадь упр.26  (1;2;3;6)</w:t>
            </w:r>
          </w:p>
        </w:tc>
        <w:tc>
          <w:tcPr>
            <w:tcW w:w="2116" w:type="dxa"/>
          </w:tcPr>
          <w:p w:rsidR="006301C3" w:rsidRPr="00463F8F" w:rsidRDefault="008865A6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65A6">
              <w:rPr>
                <w:rFonts w:ascii="Times New Roman" w:hAnsi="Times New Roman"/>
                <w:sz w:val="28"/>
                <w:szCs w:val="28"/>
              </w:rPr>
              <w:t>Платформа «Российска</w:t>
            </w:r>
            <w:r w:rsidR="00FA47A6">
              <w:rPr>
                <w:rFonts w:ascii="Times New Roman" w:hAnsi="Times New Roman"/>
                <w:sz w:val="28"/>
                <w:szCs w:val="28"/>
              </w:rPr>
              <w:t>я электронная школа», «</w:t>
            </w:r>
            <w:proofErr w:type="spellStart"/>
            <w:r w:rsidR="00FA47A6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="00FA47A6">
              <w:rPr>
                <w:rFonts w:ascii="Times New Roman" w:hAnsi="Times New Roman"/>
                <w:sz w:val="28"/>
                <w:szCs w:val="28"/>
              </w:rPr>
              <w:t>»,</w:t>
            </w:r>
            <w:r w:rsidRPr="008865A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865A6">
              <w:rPr>
                <w:rFonts w:ascii="Times New Roman" w:hAnsi="Times New Roman"/>
                <w:sz w:val="28"/>
                <w:szCs w:val="28"/>
              </w:rPr>
              <w:t>Учи.ру</w:t>
            </w:r>
            <w:proofErr w:type="spellEnd"/>
            <w:r w:rsidRPr="008865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77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С.150 вопросы</w:t>
            </w:r>
          </w:p>
        </w:tc>
      </w:tr>
      <w:tr w:rsidR="006301C3" w:rsidRPr="00463F8F" w:rsidTr="008314E3">
        <w:tc>
          <w:tcPr>
            <w:tcW w:w="2461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Плавание тел. Плавание судов.</w:t>
            </w:r>
          </w:p>
        </w:tc>
        <w:tc>
          <w:tcPr>
            <w:tcW w:w="1617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п.52;53упр.27(1;2; 3)письменно в тетрадь</w:t>
            </w:r>
          </w:p>
        </w:tc>
        <w:tc>
          <w:tcPr>
            <w:tcW w:w="2116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7" w:type="dxa"/>
          </w:tcPr>
          <w:p w:rsidR="006301C3" w:rsidRPr="00451A63" w:rsidRDefault="00451A6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тело плавает, всплывает, тонет</w:t>
            </w:r>
            <w:r w:rsidRPr="00451A63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такое ватерлиния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</w:tr>
      <w:tr w:rsidR="006301C3" w:rsidRPr="00463F8F" w:rsidTr="008314E3">
        <w:trPr>
          <w:trHeight w:val="493"/>
        </w:trPr>
        <w:tc>
          <w:tcPr>
            <w:tcW w:w="2461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Воздухоплавание.</w:t>
            </w:r>
          </w:p>
        </w:tc>
        <w:tc>
          <w:tcPr>
            <w:tcW w:w="1617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п.54упр29 письменно</w:t>
            </w:r>
          </w:p>
        </w:tc>
        <w:tc>
          <w:tcPr>
            <w:tcW w:w="2116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7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С.160 вопросы</w:t>
            </w:r>
          </w:p>
        </w:tc>
      </w:tr>
      <w:tr w:rsidR="006301C3" w:rsidRPr="00463F8F" w:rsidTr="008314E3">
        <w:tc>
          <w:tcPr>
            <w:tcW w:w="2461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617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Упр.27 (4;5;6) упр.28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письмено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</w:tcPr>
          <w:p w:rsidR="006301C3" w:rsidRPr="00463F8F" w:rsidRDefault="006301C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С.162-163 тест «проверь себя»</w:t>
            </w:r>
          </w:p>
        </w:tc>
        <w:tc>
          <w:tcPr>
            <w:tcW w:w="4577" w:type="dxa"/>
          </w:tcPr>
          <w:p w:rsidR="006301C3" w:rsidRPr="00463F8F" w:rsidRDefault="00451A63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С162-163</w:t>
            </w:r>
          </w:p>
        </w:tc>
      </w:tr>
      <w:tr w:rsidR="00FA47A6" w:rsidRPr="00463F8F" w:rsidTr="008314E3">
        <w:tc>
          <w:tcPr>
            <w:tcW w:w="2461" w:type="dxa"/>
          </w:tcPr>
          <w:p w:rsidR="00FA47A6" w:rsidRDefault="00FA47A6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Механическая работа. Мощность</w:t>
            </w:r>
          </w:p>
        </w:tc>
        <w:tc>
          <w:tcPr>
            <w:tcW w:w="1617" w:type="dxa"/>
          </w:tcPr>
          <w:p w:rsidR="00FA47A6" w:rsidRDefault="00FA47A6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FA47A6" w:rsidRPr="00463F8F" w:rsidRDefault="00FA47A6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A47A6" w:rsidRDefault="00FA47A6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Упр.30(1-4), упр.№31((1-3)</w:t>
            </w:r>
            <w:proofErr w:type="gramEnd"/>
          </w:p>
        </w:tc>
        <w:tc>
          <w:tcPr>
            <w:tcW w:w="2116" w:type="dxa"/>
          </w:tcPr>
          <w:p w:rsidR="00FA47A6" w:rsidRDefault="00FA47A6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7" w:type="dxa"/>
          </w:tcPr>
          <w:p w:rsidR="00FA47A6" w:rsidRDefault="00FA47A6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С.166,  с.170</w:t>
            </w:r>
          </w:p>
        </w:tc>
      </w:tr>
      <w:tr w:rsidR="007F3E4B" w:rsidRPr="00463F8F" w:rsidTr="008314E3">
        <w:tc>
          <w:tcPr>
            <w:tcW w:w="2461" w:type="dxa"/>
          </w:tcPr>
          <w:p w:rsidR="007F3E4B" w:rsidRDefault="007F3E4B" w:rsidP="007F3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Рычаг. Равновесие сил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рычаге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3E4B" w:rsidRDefault="007F3E4B" w:rsidP="007F3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7F3E4B" w:rsidRDefault="007F3E4B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96" w:type="dxa"/>
          </w:tcPr>
          <w:p w:rsidR="007F3E4B" w:rsidRPr="00463F8F" w:rsidRDefault="007F3E4B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7F3E4B" w:rsidRDefault="007F3E4B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3E4B" w:rsidRDefault="007F3E4B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П.58;59;</w:t>
            </w:r>
          </w:p>
          <w:p w:rsidR="007F3E4B" w:rsidRDefault="007F3E4B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7F3E4B" w:rsidRDefault="007F3E4B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7" w:type="dxa"/>
          </w:tcPr>
          <w:p w:rsidR="007F3E4B" w:rsidRDefault="007F3E4B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E4B" w:rsidRPr="00463F8F" w:rsidTr="008314E3">
        <w:tc>
          <w:tcPr>
            <w:tcW w:w="2461" w:type="dxa"/>
          </w:tcPr>
          <w:p w:rsidR="007F3E4B" w:rsidRDefault="007F3E4B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Коэффициент полезного действия. Энергия.</w:t>
            </w:r>
          </w:p>
        </w:tc>
        <w:tc>
          <w:tcPr>
            <w:tcW w:w="1617" w:type="dxa"/>
          </w:tcPr>
          <w:p w:rsidR="007F3E4B" w:rsidRDefault="007F3E4B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7F3E4B" w:rsidRPr="00463F8F" w:rsidRDefault="007F3E4B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7F3E4B" w:rsidRDefault="007F3E4B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П.65;66;67</w:t>
            </w:r>
          </w:p>
          <w:p w:rsidR="000E5CC9" w:rsidRDefault="000E5CC9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Упр.34 </w:t>
            </w:r>
          </w:p>
          <w:p w:rsidR="000E5CC9" w:rsidRDefault="000E5CC9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С.202 Проверь себя.</w:t>
            </w:r>
          </w:p>
        </w:tc>
        <w:tc>
          <w:tcPr>
            <w:tcW w:w="2116" w:type="dxa"/>
          </w:tcPr>
          <w:p w:rsidR="007F3E4B" w:rsidRDefault="007F3E4B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7" w:type="dxa"/>
          </w:tcPr>
          <w:p w:rsidR="007F3E4B" w:rsidRDefault="007F3E4B" w:rsidP="0046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01C3" w:rsidRDefault="006301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         Тихонова О.В                     ФИО                  </w:t>
      </w:r>
      <w:r w:rsidR="007F3E4B">
        <w:rPr>
          <w:rFonts w:ascii="Times New Roman" w:hAnsi="Times New Roman"/>
          <w:sz w:val="28"/>
          <w:szCs w:val="28"/>
        </w:rPr>
        <w:t>силы.</w:t>
      </w:r>
      <w:r>
        <w:rPr>
          <w:rFonts w:ascii="Times New Roman" w:hAnsi="Times New Roman"/>
          <w:sz w:val="28"/>
          <w:szCs w:val="28"/>
        </w:rPr>
        <w:t xml:space="preserve">89525653964                  тел.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очта</w:t>
      </w:r>
      <w:proofErr w:type="spellEnd"/>
    </w:p>
    <w:p w:rsidR="006301C3" w:rsidRPr="00D04915" w:rsidRDefault="006301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УВР     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  </w:t>
      </w:r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А.В.Лазарева</w:t>
      </w:r>
      <w:proofErr w:type="spellEnd"/>
    </w:p>
    <w:sectPr w:rsidR="006301C3" w:rsidRPr="00D04915" w:rsidSect="00D04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10D"/>
    <w:rsid w:val="000E5CC9"/>
    <w:rsid w:val="00217FA0"/>
    <w:rsid w:val="00451A63"/>
    <w:rsid w:val="00463F8F"/>
    <w:rsid w:val="00520AB5"/>
    <w:rsid w:val="0055218D"/>
    <w:rsid w:val="00571D86"/>
    <w:rsid w:val="006301C3"/>
    <w:rsid w:val="00635C65"/>
    <w:rsid w:val="007F3E4B"/>
    <w:rsid w:val="008314E3"/>
    <w:rsid w:val="008865A6"/>
    <w:rsid w:val="00AE61C3"/>
    <w:rsid w:val="00C7110D"/>
    <w:rsid w:val="00D04915"/>
    <w:rsid w:val="00DF4AC7"/>
    <w:rsid w:val="00F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04915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D0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uiPriority w:val="99"/>
    <w:semiHidden/>
    <w:rsid w:val="00AE61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04208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User4</cp:lastModifiedBy>
  <cp:revision>14</cp:revision>
  <cp:lastPrinted>2020-03-27T07:35:00Z</cp:lastPrinted>
  <dcterms:created xsi:type="dcterms:W3CDTF">2020-03-24T08:39:00Z</dcterms:created>
  <dcterms:modified xsi:type="dcterms:W3CDTF">2020-05-12T07:35:00Z</dcterms:modified>
</cp:coreProperties>
</file>