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B6" w:rsidRPr="004821B6" w:rsidRDefault="004821B6" w:rsidP="004821B6">
      <w:r w:rsidRPr="004821B6">
        <w:t>Муниципальное бюджетное общеобразовательное учреждение</w:t>
      </w:r>
    </w:p>
    <w:p w:rsidR="004821B6" w:rsidRPr="004821B6" w:rsidRDefault="004821B6" w:rsidP="004821B6">
      <w:proofErr w:type="spellStart"/>
      <w:r w:rsidRPr="004821B6">
        <w:t>Кринично-Лугская</w:t>
      </w:r>
      <w:proofErr w:type="spellEnd"/>
      <w:r w:rsidRPr="004821B6">
        <w:t xml:space="preserve"> средняя общеобразовательная школа</w:t>
      </w:r>
    </w:p>
    <w:p w:rsidR="004821B6" w:rsidRPr="004821B6" w:rsidRDefault="004821B6" w:rsidP="004821B6">
      <w:r w:rsidRPr="004821B6">
        <w:t>Учебный материал по __литературе  __6  класса для самостоятельного изучения.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800"/>
        <w:gridCol w:w="1295"/>
        <w:gridCol w:w="5085"/>
        <w:gridCol w:w="2940"/>
        <w:gridCol w:w="3014"/>
      </w:tblGrid>
      <w:tr w:rsidR="004821B6" w:rsidRPr="004821B6" w:rsidTr="004821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Содержание, номер параграфа, страницы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Количество часов на изучение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Выполнение заданий на урок</w:t>
            </w:r>
            <w:proofErr w:type="gramStart"/>
            <w:r w:rsidRPr="004821B6">
              <w:t>е(</w:t>
            </w:r>
            <w:proofErr w:type="gramEnd"/>
            <w:r w:rsidRPr="004821B6">
              <w:t xml:space="preserve"> из учебника, из эл. порталов и др. источники –  «Учи.</w:t>
            </w:r>
            <w:proofErr w:type="spellStart"/>
            <w:r w:rsidRPr="004821B6">
              <w:t>ру</w:t>
            </w:r>
            <w:proofErr w:type="spellEnd"/>
            <w:r w:rsidRPr="004821B6">
              <w:t>»,»</w:t>
            </w:r>
            <w:proofErr w:type="spellStart"/>
            <w:r w:rsidRPr="004821B6">
              <w:t>ЯКласс</w:t>
            </w:r>
            <w:proofErr w:type="spellEnd"/>
            <w:r w:rsidRPr="004821B6">
              <w:t>», «РЭШ»)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Контроль знаний (тесты, онлайн тестирование и др.)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 xml:space="preserve">Вопросы по теме. </w:t>
            </w:r>
          </w:p>
        </w:tc>
      </w:tr>
      <w:tr w:rsidR="004821B6" w:rsidRPr="004821B6" w:rsidTr="004821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 xml:space="preserve">Ф.А. Искандер. «Детство </w:t>
            </w:r>
            <w:proofErr w:type="spellStart"/>
            <w:r w:rsidRPr="004821B6">
              <w:t>Чика</w:t>
            </w:r>
            <w:proofErr w:type="spellEnd"/>
            <w:r w:rsidRPr="004821B6">
              <w:t>». Радость творчества и путь к творчеству.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Прочитать  с188-198 . Ответить на вопросы  стр.198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 xml:space="preserve">Ответить на </w:t>
            </w:r>
            <w:proofErr w:type="spellStart"/>
            <w:r w:rsidRPr="004821B6">
              <w:t>выопрос</w:t>
            </w:r>
            <w:proofErr w:type="spellEnd"/>
            <w:r w:rsidRPr="004821B6">
              <w:t xml:space="preserve">: почему  </w:t>
            </w:r>
            <w:proofErr w:type="spellStart"/>
            <w:r w:rsidRPr="004821B6">
              <w:t>Чику</w:t>
            </w:r>
            <w:proofErr w:type="spellEnd"/>
            <w:r w:rsidRPr="004821B6">
              <w:t xml:space="preserve"> поручили  роль  </w:t>
            </w:r>
            <w:proofErr w:type="spellStart"/>
            <w:proofErr w:type="gramStart"/>
            <w:r w:rsidRPr="004821B6">
              <w:t>Балды</w:t>
            </w:r>
            <w:proofErr w:type="spellEnd"/>
            <w:proofErr w:type="gramEnd"/>
            <w:r w:rsidRPr="004821B6">
              <w:t>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B6" w:rsidRPr="004821B6" w:rsidRDefault="004821B6" w:rsidP="004821B6">
            <w:pPr>
              <w:spacing w:after="200" w:line="276" w:lineRule="auto"/>
            </w:pPr>
          </w:p>
        </w:tc>
      </w:tr>
      <w:tr w:rsidR="004821B6" w:rsidRPr="004821B6" w:rsidTr="004821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 xml:space="preserve">Ф.А. Искандер. «Детство </w:t>
            </w:r>
            <w:proofErr w:type="spellStart"/>
            <w:r w:rsidRPr="004821B6">
              <w:t>Чика</w:t>
            </w:r>
            <w:proofErr w:type="spellEnd"/>
            <w:r w:rsidRPr="004821B6">
              <w:t>». Радость творчества и путь к творчеству.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Прочитать стрю199-202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 xml:space="preserve">  Ответы на вопросы  стр. 203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B6" w:rsidRPr="004821B6" w:rsidRDefault="004821B6" w:rsidP="004821B6">
            <w:pPr>
              <w:spacing w:after="200" w:line="276" w:lineRule="auto"/>
            </w:pPr>
          </w:p>
        </w:tc>
      </w:tr>
      <w:tr w:rsidR="004821B6" w:rsidRPr="004821B6" w:rsidTr="004821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К.М. Симонов. «Сын артиллериста». Дети войны.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 xml:space="preserve">Прочитать статью «Великая  </w:t>
            </w:r>
            <w:proofErr w:type="spellStart"/>
            <w:r w:rsidRPr="004821B6">
              <w:t>Отечественая</w:t>
            </w:r>
            <w:proofErr w:type="spellEnd"/>
            <w:r w:rsidRPr="004821B6">
              <w:t xml:space="preserve"> война  в </w:t>
            </w:r>
            <w:proofErr w:type="spellStart"/>
            <w:r w:rsidRPr="004821B6">
              <w:t>литетратуре</w:t>
            </w:r>
            <w:proofErr w:type="spellEnd"/>
            <w:r w:rsidRPr="004821B6">
              <w:t>»  стр. 210-211.  Чтение стихотворения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 xml:space="preserve"> Выразительное чтение стихотворения</w:t>
            </w:r>
            <w:proofErr w:type="gramStart"/>
            <w:r w:rsidRPr="004821B6">
              <w:t>..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 xml:space="preserve">Тема. Идея. </w:t>
            </w:r>
            <w:proofErr w:type="spellStart"/>
            <w:r w:rsidRPr="004821B6">
              <w:t>Настроение.</w:t>
            </w:r>
            <w:proofErr w:type="gramStart"/>
            <w:r w:rsidRPr="004821B6">
              <w:t>,х</w:t>
            </w:r>
            <w:proofErr w:type="gramEnd"/>
            <w:r w:rsidRPr="004821B6">
              <w:t>удожественные</w:t>
            </w:r>
            <w:proofErr w:type="spellEnd"/>
            <w:r w:rsidRPr="004821B6">
              <w:t xml:space="preserve"> приемы, помогающие раскрыть основную мысль.</w:t>
            </w:r>
          </w:p>
        </w:tc>
      </w:tr>
      <w:tr w:rsidR="004821B6" w:rsidRPr="004821B6" w:rsidTr="004821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К.М. Симонов. «Сын артиллериста». Дети войны.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Вопросы и задания к стихотворениям.  Стр. 218-219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proofErr w:type="gramStart"/>
            <w:r w:rsidRPr="004821B6">
              <w:t>Наизусть отрывок из  стихотворения (по выбору учащегося</w:t>
            </w:r>
            <w:proofErr w:type="gramEnd"/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B6" w:rsidRPr="004821B6" w:rsidRDefault="004821B6" w:rsidP="004821B6">
            <w:pPr>
              <w:spacing w:after="200" w:line="276" w:lineRule="auto"/>
            </w:pPr>
          </w:p>
        </w:tc>
      </w:tr>
      <w:tr w:rsidR="004821B6" w:rsidRPr="004821B6" w:rsidTr="004821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Тестовая контрольная работа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B6" w:rsidRPr="004821B6" w:rsidRDefault="004821B6" w:rsidP="004821B6">
            <w:pPr>
              <w:spacing w:after="200" w:line="276" w:lineRule="auto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B6" w:rsidRPr="004821B6" w:rsidRDefault="004821B6" w:rsidP="004821B6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B6" w:rsidRPr="004821B6" w:rsidRDefault="004821B6" w:rsidP="004821B6">
            <w:pPr>
              <w:spacing w:after="200" w:line="276" w:lineRule="auto"/>
            </w:pPr>
          </w:p>
        </w:tc>
      </w:tr>
      <w:tr w:rsidR="004821B6" w:rsidRPr="004821B6" w:rsidTr="004821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Песни о ВОВ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Прочитать статью « Песни о Великой  Отечественной  войне</w:t>
            </w:r>
            <w:proofErr w:type="gramStart"/>
            <w:r w:rsidRPr="004821B6">
              <w:t xml:space="preserve">.» </w:t>
            </w:r>
            <w:proofErr w:type="gramEnd"/>
            <w:r w:rsidRPr="004821B6">
              <w:t>стр.219 221.»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Выразительное чтение «Моя Москва».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B6" w:rsidRPr="004821B6" w:rsidRDefault="004821B6" w:rsidP="004821B6">
            <w:pPr>
              <w:spacing w:after="200" w:line="276" w:lineRule="auto"/>
            </w:pPr>
          </w:p>
        </w:tc>
      </w:tr>
      <w:tr w:rsidR="004821B6" w:rsidRPr="004821B6" w:rsidTr="004821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lastRenderedPageBreak/>
              <w:t>Песни о ВОВ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Ответы на вопросы стр. 222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Наизусть «Моя Москва»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B6" w:rsidRPr="004821B6" w:rsidRDefault="004821B6" w:rsidP="004821B6">
            <w:pPr>
              <w:spacing w:after="200" w:line="276" w:lineRule="auto"/>
            </w:pPr>
          </w:p>
        </w:tc>
      </w:tr>
      <w:tr w:rsidR="004821B6" w:rsidRPr="004821B6" w:rsidTr="004821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Песни о ВОВ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Прочитать статью</w:t>
            </w:r>
            <w:proofErr w:type="gramStart"/>
            <w:r w:rsidRPr="004821B6">
              <w:t xml:space="preserve"> .</w:t>
            </w:r>
            <w:proofErr w:type="gramEnd"/>
            <w:r w:rsidRPr="004821B6">
              <w:t xml:space="preserve"> Стр. 222-223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Ответы на вопросы и задания стр. 223-224.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B6" w:rsidRPr="004821B6" w:rsidRDefault="004821B6" w:rsidP="004821B6">
            <w:pPr>
              <w:spacing w:after="200" w:line="276" w:lineRule="auto"/>
            </w:pPr>
          </w:p>
        </w:tc>
      </w:tr>
      <w:tr w:rsidR="004821B6" w:rsidRPr="004821B6" w:rsidTr="004821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Рекомендации по самостоятельному чтению во время летних каникул.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B6" w:rsidRPr="004821B6" w:rsidRDefault="004821B6" w:rsidP="004821B6">
            <w:pPr>
              <w:spacing w:after="200" w:line="276" w:lineRule="auto"/>
            </w:pPr>
            <w:r w:rsidRPr="004821B6"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B6" w:rsidRPr="004821B6" w:rsidRDefault="004821B6" w:rsidP="004821B6">
            <w:pPr>
              <w:spacing w:after="200" w:line="276" w:lineRule="auto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B6" w:rsidRPr="004821B6" w:rsidRDefault="004821B6" w:rsidP="004821B6">
            <w:pPr>
              <w:spacing w:after="200" w:line="276" w:lineRule="auto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B6" w:rsidRPr="004821B6" w:rsidRDefault="004821B6" w:rsidP="004821B6">
            <w:pPr>
              <w:spacing w:after="200" w:line="276" w:lineRule="auto"/>
            </w:pPr>
          </w:p>
        </w:tc>
      </w:tr>
    </w:tbl>
    <w:p w:rsidR="004821B6" w:rsidRPr="004821B6" w:rsidRDefault="004821B6" w:rsidP="004821B6"/>
    <w:p w:rsidR="004821B6" w:rsidRPr="004821B6" w:rsidRDefault="004821B6" w:rsidP="004821B6">
      <w:r w:rsidRPr="004821B6">
        <w:t xml:space="preserve">Учитель                Еськова В.И.                 тел.    89526069269                           </w:t>
      </w:r>
      <w:proofErr w:type="spellStart"/>
      <w:r w:rsidRPr="004821B6">
        <w:t>Эл</w:t>
      </w:r>
      <w:proofErr w:type="gramStart"/>
      <w:r w:rsidRPr="004821B6">
        <w:t>.п</w:t>
      </w:r>
      <w:proofErr w:type="gramEnd"/>
      <w:r w:rsidRPr="004821B6">
        <w:t>очта</w:t>
      </w:r>
      <w:proofErr w:type="spellEnd"/>
      <w:r w:rsidRPr="004821B6">
        <w:t xml:space="preserve"> </w:t>
      </w:r>
      <w:proofErr w:type="spellStart"/>
      <w:r w:rsidRPr="004821B6">
        <w:rPr>
          <w:lang w:val="en-US"/>
        </w:rPr>
        <w:t>vieskova</w:t>
      </w:r>
      <w:proofErr w:type="spellEnd"/>
      <w:r w:rsidRPr="004821B6">
        <w:t>1948@</w:t>
      </w:r>
      <w:r w:rsidRPr="004821B6">
        <w:rPr>
          <w:lang w:val="en-US"/>
        </w:rPr>
        <w:t>mail</w:t>
      </w:r>
      <w:r w:rsidRPr="004821B6">
        <w:t>/</w:t>
      </w:r>
      <w:proofErr w:type="spellStart"/>
      <w:r w:rsidRPr="004821B6">
        <w:rPr>
          <w:lang w:val="en-US"/>
        </w:rPr>
        <w:t>ru</w:t>
      </w:r>
      <w:proofErr w:type="spellEnd"/>
    </w:p>
    <w:p w:rsidR="004821B6" w:rsidRPr="004821B6" w:rsidRDefault="004821B6" w:rsidP="004821B6">
      <w:r w:rsidRPr="004821B6">
        <w:t xml:space="preserve">Заместитель директора по УВР                                    </w:t>
      </w:r>
      <w:proofErr w:type="spellStart"/>
      <w:r w:rsidRPr="004821B6">
        <w:t>А.В.Лазарева</w:t>
      </w:r>
      <w:proofErr w:type="spellEnd"/>
    </w:p>
    <w:p w:rsidR="004821B6" w:rsidRPr="004821B6" w:rsidRDefault="004821B6" w:rsidP="004821B6"/>
    <w:p w:rsidR="00EC0CB4" w:rsidRDefault="00EC0CB4">
      <w:bookmarkStart w:id="0" w:name="_GoBack"/>
      <w:bookmarkEnd w:id="0"/>
    </w:p>
    <w:sectPr w:rsidR="00EC0CB4" w:rsidSect="004821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B6"/>
    <w:rsid w:val="004821B6"/>
    <w:rsid w:val="00E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6каб</dc:creator>
  <cp:lastModifiedBy>6каб</cp:lastModifiedBy>
  <cp:revision>2</cp:revision>
  <dcterms:created xsi:type="dcterms:W3CDTF">2020-05-13T08:49:00Z</dcterms:created>
  <dcterms:modified xsi:type="dcterms:W3CDTF">2020-05-13T08:50:00Z</dcterms:modified>
</cp:coreProperties>
</file>